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9D" w:rsidRDefault="00F1299D" w:rsidP="00F1299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Sportski</w:t>
      </w:r>
      <w:proofErr w:type="spellEnd"/>
      <w:r>
        <w:rPr>
          <w:sz w:val="32"/>
          <w:szCs w:val="32"/>
        </w:rPr>
        <w:t xml:space="preserve"> auto karting </w:t>
      </w:r>
      <w:proofErr w:type="spellStart"/>
      <w:proofErr w:type="gramStart"/>
      <w:r>
        <w:rPr>
          <w:sz w:val="32"/>
          <w:szCs w:val="32"/>
        </w:rPr>
        <w:t>savez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Republike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Srpske</w:t>
      </w:r>
      <w:proofErr w:type="spellEnd"/>
      <w:r>
        <w:rPr>
          <w:sz w:val="32"/>
          <w:szCs w:val="32"/>
        </w:rPr>
        <w:t xml:space="preserve">-SAKS RS – KALENDAR TAKMIČENJA  2021  </w:t>
      </w:r>
    </w:p>
    <w:p w:rsidR="00F1299D" w:rsidRDefault="00F1299D" w:rsidP="00F1299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po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odluci</w:t>
      </w:r>
      <w:proofErr w:type="spellEnd"/>
      <w:r>
        <w:rPr>
          <w:sz w:val="32"/>
          <w:szCs w:val="32"/>
        </w:rPr>
        <w:t xml:space="preserve"> UO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1"/>
        <w:gridCol w:w="851"/>
        <w:gridCol w:w="1132"/>
        <w:gridCol w:w="1136"/>
        <w:gridCol w:w="1376"/>
        <w:gridCol w:w="1126"/>
        <w:gridCol w:w="1426"/>
        <w:gridCol w:w="1085"/>
        <w:gridCol w:w="1453"/>
      </w:tblGrid>
      <w:tr w:rsidR="00F1299D" w:rsidTr="00F1299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Mjesec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KRUG- A01</w:t>
            </w:r>
          </w:p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OPRS</w:t>
            </w:r>
          </w:p>
          <w:p w:rsidR="00F1299D" w:rsidRDefault="00F129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ŠBiH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BRDO-A02</w:t>
            </w:r>
          </w:p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OPRS</w:t>
            </w:r>
          </w:p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ŠBIH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SLALOM.A09</w:t>
            </w:r>
          </w:p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OPRS</w:t>
            </w:r>
          </w:p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ŠBIH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KROS-A04</w:t>
            </w:r>
          </w:p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OPRS</w:t>
            </w:r>
          </w:p>
          <w:p w:rsidR="00F1299D" w:rsidRDefault="00F1299D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KARTING-K01</w:t>
            </w:r>
          </w:p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OPRS</w:t>
            </w:r>
          </w:p>
          <w:p w:rsidR="00F1299D" w:rsidRDefault="00F1299D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</w:t>
            </w:r>
          </w:p>
        </w:tc>
      </w:tr>
      <w:tr w:rsidR="00F1299D" w:rsidTr="00F1299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APRIL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Slobomir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</w:tr>
      <w:tr w:rsidR="00F1299D" w:rsidTr="00F1299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Slobomir</w:t>
            </w:r>
            <w:proofErr w:type="spellEnd"/>
          </w:p>
          <w:p w:rsidR="00F1299D" w:rsidRDefault="00F129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Žig-tim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</w:tr>
      <w:tr w:rsidR="00F1299D" w:rsidTr="00F1299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R.T.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</w:tr>
      <w:tr w:rsidR="00F1299D" w:rsidTr="00F1299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</w:tr>
      <w:tr w:rsidR="00F1299D" w:rsidTr="00F1299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</w:tr>
      <w:tr w:rsidR="00F1299D" w:rsidTr="00F1299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20"/>
                <w:szCs w:val="20"/>
              </w:rPr>
            </w:pPr>
          </w:p>
          <w:p w:rsidR="00F1299D" w:rsidRDefault="00F1299D">
            <w:pPr>
              <w:rPr>
                <w:sz w:val="20"/>
                <w:szCs w:val="20"/>
                <w:lang w:val="sr-Latn-B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</w:tr>
      <w:tr w:rsidR="00F1299D" w:rsidTr="00F1299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BERANOVAC</w:t>
            </w:r>
          </w:p>
        </w:tc>
      </w:tr>
      <w:tr w:rsidR="00F1299D" w:rsidTr="00F1299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Skradin-cez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F1299D" w:rsidTr="00F1299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20"/>
                <w:szCs w:val="20"/>
              </w:rPr>
            </w:pPr>
          </w:p>
        </w:tc>
      </w:tr>
      <w:tr w:rsidR="00F1299D" w:rsidTr="00F1299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B7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1299D">
              <w:rPr>
                <w:sz w:val="20"/>
                <w:szCs w:val="20"/>
              </w:rPr>
              <w:t>-20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ZALUŽANI</w:t>
            </w:r>
          </w:p>
          <w:p w:rsidR="00F1299D" w:rsidRDefault="00F1299D">
            <w:p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BORAC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</w:tr>
      <w:tr w:rsidR="00F1299D" w:rsidTr="00F1299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ZALUŽANI</w:t>
            </w:r>
          </w:p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BORAC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</w:tr>
      <w:tr w:rsidR="00F1299D" w:rsidTr="00F1299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R.T.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Malačka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cez</w:t>
            </w:r>
            <w:proofErr w:type="spellEnd"/>
          </w:p>
        </w:tc>
      </w:tr>
      <w:tr w:rsidR="00F1299D" w:rsidTr="00F1299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Kotor-cez</w:t>
            </w:r>
            <w:proofErr w:type="spellEnd"/>
          </w:p>
        </w:tc>
      </w:tr>
      <w:tr w:rsidR="00F1299D" w:rsidTr="00F1299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B75850">
              <w:rPr>
                <w:sz w:val="20"/>
                <w:szCs w:val="20"/>
              </w:rPr>
              <w:t>Vlasenica</w:t>
            </w:r>
            <w:proofErr w:type="spellEnd"/>
          </w:p>
          <w:p w:rsidR="00F1299D" w:rsidRDefault="00B7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?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</w:tr>
      <w:tr w:rsidR="00F1299D" w:rsidTr="00F1299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B75850">
            <w:pPr>
              <w:rPr>
                <w:sz w:val="20"/>
                <w:szCs w:val="20"/>
                <w:lang w:val="sr-Latn-BA"/>
              </w:rPr>
            </w:pPr>
            <w:proofErr w:type="gramStart"/>
            <w:r>
              <w:rPr>
                <w:sz w:val="20"/>
                <w:szCs w:val="20"/>
              </w:rPr>
              <w:t xml:space="preserve">Tara </w:t>
            </w:r>
            <w:r>
              <w:rPr>
                <w:sz w:val="20"/>
                <w:szCs w:val="20"/>
                <w:lang w:val="sr-Latn-BA"/>
              </w:rPr>
              <w:t xml:space="preserve"> ?</w:t>
            </w:r>
            <w:proofErr w:type="gramEnd"/>
            <w:r w:rsidR="00F1299D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TARA –A02</w:t>
            </w:r>
          </w:p>
          <w:p w:rsidR="00F1299D" w:rsidRDefault="00F129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Grobnik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proofErr w:type="spellStart"/>
            <w:r>
              <w:rPr>
                <w:sz w:val="20"/>
                <w:szCs w:val="20"/>
              </w:rPr>
              <w:t>cez</w:t>
            </w:r>
            <w:proofErr w:type="spellEnd"/>
          </w:p>
        </w:tc>
      </w:tr>
      <w:tr w:rsidR="00F1299D" w:rsidTr="00F1299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I.SARAJEVO</w:t>
            </w:r>
          </w:p>
          <w:p w:rsidR="00F1299D" w:rsidRDefault="00F1299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MAGNUM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</w:tr>
      <w:tr w:rsidR="00F1299D" w:rsidTr="00F1299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AVGUST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</w:tr>
      <w:tr w:rsidR="00F1299D" w:rsidTr="00F1299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07-08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</w:tr>
      <w:tr w:rsidR="00F1299D" w:rsidTr="00F1299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Cazin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proofErr w:type="spellStart"/>
            <w:r>
              <w:rPr>
                <w:sz w:val="20"/>
                <w:szCs w:val="20"/>
              </w:rPr>
              <w:t>cez</w:t>
            </w:r>
            <w:proofErr w:type="spellEnd"/>
          </w:p>
        </w:tc>
      </w:tr>
      <w:tr w:rsidR="00F1299D" w:rsidTr="00F1299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Trebinje</w:t>
            </w:r>
            <w:proofErr w:type="spellEnd"/>
          </w:p>
          <w:p w:rsidR="00B75850" w:rsidRDefault="00B758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Leotar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KRALJEVO A01</w:t>
            </w:r>
          </w:p>
        </w:tc>
      </w:tr>
      <w:tr w:rsidR="00F1299D" w:rsidTr="00F1299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28-29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ZALUŽANI</w:t>
            </w:r>
          </w:p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BORAC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20"/>
                <w:szCs w:val="20"/>
              </w:rPr>
            </w:pPr>
          </w:p>
        </w:tc>
      </w:tr>
      <w:tr w:rsidR="00F1299D" w:rsidTr="00F1299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Septem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 SAD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r>
              <w:t>r.t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Mišeluk</w:t>
            </w:r>
            <w:proofErr w:type="spellEnd"/>
          </w:p>
        </w:tc>
      </w:tr>
      <w:tr w:rsidR="00F1299D" w:rsidTr="00F1299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Slobomir</w:t>
            </w:r>
            <w:proofErr w:type="spellEnd"/>
          </w:p>
          <w:p w:rsidR="00F1299D" w:rsidRDefault="00F129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Žig.tim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</w:tr>
      <w:tr w:rsidR="00F1299D" w:rsidTr="00F1299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Ušće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  <w:proofErr w:type="spellStart"/>
            <w:r>
              <w:rPr>
                <w:sz w:val="20"/>
                <w:szCs w:val="20"/>
              </w:rPr>
              <w:t>cez</w:t>
            </w:r>
            <w:proofErr w:type="spellEnd"/>
          </w:p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2.trke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R.T.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20"/>
                <w:szCs w:val="20"/>
              </w:rPr>
            </w:pPr>
          </w:p>
          <w:p w:rsidR="00F1299D" w:rsidRDefault="00F129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Buzet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F1299D" w:rsidTr="00F1299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Trebinje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1299D" w:rsidRDefault="00F129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Leotar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cez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</w:tr>
      <w:tr w:rsidR="00F1299D" w:rsidTr="00F1299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OKTOB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B758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Banjaluka</w:t>
            </w:r>
            <w:proofErr w:type="spellEnd"/>
          </w:p>
          <w:p w:rsidR="00B75850" w:rsidRDefault="00B7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SAKS RS</w:t>
            </w:r>
            <w:bookmarkStart w:id="0" w:name="_GoBack"/>
            <w:bookmarkEnd w:id="0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r.t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</w:tr>
      <w:tr w:rsidR="00F1299D" w:rsidTr="00F1299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Zalužani</w:t>
            </w:r>
            <w:proofErr w:type="spellEnd"/>
          </w:p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GARA\A 78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</w:tr>
      <w:tr w:rsidR="00F1299D" w:rsidTr="00F1299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r.t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SLOBOMIR</w:t>
            </w:r>
          </w:p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ŽIG TIM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</w:p>
          <w:p w:rsidR="00F1299D" w:rsidRDefault="00F1299D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AVALA –A02</w:t>
            </w:r>
          </w:p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CEZ</w:t>
            </w:r>
          </w:p>
        </w:tc>
      </w:tr>
      <w:tr w:rsidR="00F1299D" w:rsidTr="00F1299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</w:tr>
      <w:tr w:rsidR="00F1299D" w:rsidTr="00F1299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30-91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</w:tr>
      <w:tr w:rsidR="00F1299D" w:rsidTr="00F1299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</w:tr>
      <w:tr w:rsidR="00F1299D" w:rsidTr="00F1299D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9D" w:rsidRDefault="00F1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9D" w:rsidRDefault="00F1299D">
            <w:pPr>
              <w:rPr>
                <w:sz w:val="32"/>
                <w:szCs w:val="32"/>
              </w:rPr>
            </w:pPr>
          </w:p>
        </w:tc>
      </w:tr>
    </w:tbl>
    <w:p w:rsidR="00F1299D" w:rsidRDefault="00F1299D" w:rsidP="00F1299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Napomena</w:t>
      </w:r>
      <w:proofErr w:type="spellEnd"/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Ovaj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kalendar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usvojen</w:t>
      </w:r>
      <w:proofErr w:type="spellEnd"/>
      <w:r>
        <w:rPr>
          <w:sz w:val="20"/>
          <w:szCs w:val="20"/>
        </w:rPr>
        <w:t xml:space="preserve"> od UO SAMSRS I </w:t>
      </w:r>
      <w:proofErr w:type="spellStart"/>
      <w:r>
        <w:rPr>
          <w:sz w:val="20"/>
          <w:szCs w:val="20"/>
        </w:rPr>
        <w:t>trpiće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izmjene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zavisnosti</w:t>
      </w:r>
      <w:proofErr w:type="spellEnd"/>
      <w:r>
        <w:rPr>
          <w:sz w:val="20"/>
          <w:szCs w:val="20"/>
        </w:rPr>
        <w:t xml:space="preserve"> od </w:t>
      </w:r>
      <w:proofErr w:type="spellStart"/>
      <w:r>
        <w:rPr>
          <w:sz w:val="20"/>
          <w:szCs w:val="20"/>
        </w:rPr>
        <w:t>covid</w:t>
      </w:r>
      <w:proofErr w:type="spellEnd"/>
      <w:r>
        <w:rPr>
          <w:sz w:val="20"/>
          <w:szCs w:val="20"/>
        </w:rPr>
        <w:t xml:space="preserve"> 19</w:t>
      </w:r>
      <w:proofErr w:type="gramStart"/>
      <w:r>
        <w:rPr>
          <w:sz w:val="20"/>
          <w:szCs w:val="20"/>
        </w:rPr>
        <w:t xml:space="preserve">,  </w:t>
      </w:r>
      <w:proofErr w:type="spellStart"/>
      <w:r>
        <w:rPr>
          <w:sz w:val="20"/>
          <w:szCs w:val="20"/>
        </w:rPr>
        <w:t>usaglašaenosti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okruženjem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drugih</w:t>
      </w:r>
      <w:proofErr w:type="spellEnd"/>
      <w:r>
        <w:rPr>
          <w:sz w:val="20"/>
          <w:szCs w:val="20"/>
        </w:rPr>
        <w:t xml:space="preserve"> , </w:t>
      </w:r>
      <w:proofErr w:type="spellStart"/>
      <w:r>
        <w:rPr>
          <w:sz w:val="20"/>
          <w:szCs w:val="20"/>
        </w:rPr>
        <w:t>ostalih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elementata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bitnih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organizaciju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takmičenja</w:t>
      </w:r>
      <w:proofErr w:type="spellEnd"/>
      <w:r>
        <w:rPr>
          <w:sz w:val="20"/>
          <w:szCs w:val="20"/>
        </w:rPr>
        <w:t>.</w:t>
      </w:r>
    </w:p>
    <w:p w:rsidR="00F1299D" w:rsidRDefault="00F1299D" w:rsidP="00F129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</w:p>
    <w:p w:rsidR="00F1299D" w:rsidRDefault="00F1299D" w:rsidP="00F1299D">
      <w:pPr>
        <w:pStyle w:val="NoSpacing"/>
        <w:jc w:val="both"/>
      </w:pPr>
      <w:r>
        <w:t xml:space="preserve">                                                                                                                                                                </w:t>
      </w:r>
      <w:proofErr w:type="spellStart"/>
      <w:r>
        <w:t>Predsjednik</w:t>
      </w:r>
      <w:proofErr w:type="spellEnd"/>
      <w:r>
        <w:t xml:space="preserve">    SAKS RS </w:t>
      </w:r>
    </w:p>
    <w:p w:rsidR="00F1299D" w:rsidRDefault="00F1299D" w:rsidP="00F1299D">
      <w:pPr>
        <w:pStyle w:val="NoSpacing"/>
        <w:jc w:val="both"/>
      </w:pPr>
      <w:r>
        <w:t xml:space="preserve">                                                                                                                                                               __________________</w:t>
      </w:r>
    </w:p>
    <w:p w:rsidR="00F1299D" w:rsidRDefault="00F1299D" w:rsidP="00F1299D">
      <w:pPr>
        <w:pStyle w:val="NoSpacing"/>
        <w:jc w:val="both"/>
      </w:pPr>
      <w:r>
        <w:t xml:space="preserve">                                                                                                                                                                     </w:t>
      </w:r>
      <w:proofErr w:type="spellStart"/>
      <w:r>
        <w:t>Milorad</w:t>
      </w:r>
      <w:proofErr w:type="spellEnd"/>
      <w:r>
        <w:t xml:space="preserve">   </w:t>
      </w:r>
      <w:proofErr w:type="spellStart"/>
      <w:r>
        <w:t>Tanasić</w:t>
      </w:r>
      <w:proofErr w:type="spellEnd"/>
    </w:p>
    <w:p w:rsidR="00F1299D" w:rsidRDefault="00F1299D" w:rsidP="00F1299D">
      <w:pPr>
        <w:pStyle w:val="NoSpacing"/>
        <w:jc w:val="both"/>
      </w:pPr>
      <w:r>
        <w:lastRenderedPageBreak/>
        <w:t xml:space="preserve">                                                                                                    </w:t>
      </w:r>
    </w:p>
    <w:p w:rsidR="00F1299D" w:rsidRDefault="00F1299D" w:rsidP="00F1299D">
      <w:pPr>
        <w:rPr>
          <w:sz w:val="20"/>
          <w:szCs w:val="20"/>
          <w:lang w:val="sr-Latn-BA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E90372" w:rsidRPr="00C66235" w:rsidRDefault="00E90372">
      <w:pPr>
        <w:rPr>
          <w:lang w:val="sr-Latn-BA"/>
        </w:rPr>
      </w:pPr>
    </w:p>
    <w:sectPr w:rsidR="00E90372" w:rsidRPr="00C66235" w:rsidSect="00F129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35"/>
    <w:rsid w:val="00B75850"/>
    <w:rsid w:val="00C64937"/>
    <w:rsid w:val="00C66235"/>
    <w:rsid w:val="00E90372"/>
    <w:rsid w:val="00F1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99D"/>
    <w:pPr>
      <w:spacing w:after="0" w:line="240" w:lineRule="auto"/>
    </w:pPr>
  </w:style>
  <w:style w:type="table" w:styleId="TableGrid">
    <w:name w:val="Table Grid"/>
    <w:basedOn w:val="TableNormal"/>
    <w:uiPriority w:val="59"/>
    <w:rsid w:val="00F12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99D"/>
    <w:pPr>
      <w:spacing w:after="0" w:line="240" w:lineRule="auto"/>
    </w:pPr>
  </w:style>
  <w:style w:type="table" w:styleId="TableGrid">
    <w:name w:val="Table Grid"/>
    <w:basedOn w:val="TableNormal"/>
    <w:uiPriority w:val="59"/>
    <w:rsid w:val="00F12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2021-05-18T07:42:00Z</cp:lastPrinted>
  <dcterms:created xsi:type="dcterms:W3CDTF">2021-05-18T06:39:00Z</dcterms:created>
  <dcterms:modified xsi:type="dcterms:W3CDTF">2021-05-18T07:45:00Z</dcterms:modified>
</cp:coreProperties>
</file>